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592" w:rsidRDefault="00BB2592" w:rsidP="00BB25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592" w:rsidRPr="005B2653" w:rsidRDefault="00BB2592" w:rsidP="00BB25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1369</w:t>
      </w:r>
    </w:p>
    <w:p w:rsidR="00BB2592" w:rsidRPr="00BB6F77" w:rsidRDefault="00BB2592" w:rsidP="00BB2592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B2592" w:rsidRDefault="00BB2592" w:rsidP="00BB2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 часа.</w:t>
      </w:r>
    </w:p>
    <w:p w:rsidR="00BB2592" w:rsidRDefault="00BB2592" w:rsidP="00BB2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2592" w:rsidRDefault="00BB2592" w:rsidP="00BB2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B2592" w:rsidRDefault="00BB2592" w:rsidP="00BB259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2592" w:rsidRPr="00D66848" w:rsidRDefault="00BB2592" w:rsidP="00BB25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B2592" w:rsidRDefault="00BB2592" w:rsidP="00BB25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B2592" w:rsidRDefault="00BB2592" w:rsidP="00BB25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2592" w:rsidRPr="00D66848" w:rsidRDefault="00BB2592" w:rsidP="00BB25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B2592" w:rsidRDefault="00BB2592" w:rsidP="00BB25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B2592" w:rsidRDefault="00BB2592" w:rsidP="00BB25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2592" w:rsidRDefault="00BB2592" w:rsidP="00BB25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B2592" w:rsidRPr="00E56656" w:rsidRDefault="00BB2592" w:rsidP="00BB25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B2592" w:rsidRPr="00D165AE" w:rsidRDefault="00BB2592" w:rsidP="00BB25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B2592" w:rsidRPr="00152020" w:rsidRDefault="00BB2592" w:rsidP="00BB25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B2592" w:rsidRDefault="00BB2592" w:rsidP="00BB25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B2592" w:rsidRPr="00E56656" w:rsidRDefault="00BB2592" w:rsidP="00BB25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B2592" w:rsidRPr="00714B88" w:rsidRDefault="00BB2592" w:rsidP="00BB2592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B2592" w:rsidRPr="00FA3947" w:rsidRDefault="00BB2592" w:rsidP="00BB25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30.11.2023 г., преписка № </w:t>
      </w:r>
      <w:r w:rsidRPr="00BB6F77">
        <w:rPr>
          <w:rFonts w:ascii="Times New Roman" w:hAnsi="Times New Roman" w:cs="Times New Roman"/>
          <w:sz w:val="24"/>
          <w:szCs w:val="24"/>
        </w:rPr>
        <w:t>КЗК-850/2023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г-н Красимир Зафиров.</w:t>
      </w:r>
    </w:p>
    <w:p w:rsidR="00BB2592" w:rsidRDefault="00BB2592" w:rsidP="00BB2592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B2592" w:rsidRPr="00714B88" w:rsidRDefault="00BB2592" w:rsidP="00BB2592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B2592" w:rsidRPr="009D69EF" w:rsidRDefault="00BB2592" w:rsidP="00BB259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ДЗЗД „Мега Инженеринг 2023“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1222F7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2592" w:rsidRDefault="00BB2592" w:rsidP="00BB259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Кмет на община Мизия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222F7">
        <w:rPr>
          <w:rFonts w:ascii="Times New Roman" w:hAnsi="Times New Roman" w:cs="Times New Roman"/>
          <w:sz w:val="24"/>
          <w:szCs w:val="24"/>
        </w:rPr>
        <w:t>адв. Ж. 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2592" w:rsidRDefault="00BB2592" w:rsidP="00BB2592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„Каро Трейдинг“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22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Т.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B2592" w:rsidRPr="00714B88" w:rsidRDefault="00BB2592" w:rsidP="00BB259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B2592" w:rsidRPr="007A5615" w:rsidRDefault="00BB2592" w:rsidP="00BB25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B2592" w:rsidRPr="000F40F2" w:rsidRDefault="00BB2592" w:rsidP="00BB2592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B2592" w:rsidRPr="000F40F2" w:rsidRDefault="00BB2592" w:rsidP="00BB25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2592" w:rsidRPr="00BB6F77" w:rsidRDefault="00BB2592" w:rsidP="00BB259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2592" w:rsidRPr="00EF1DC3" w:rsidRDefault="00BB2592" w:rsidP="00BB2592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B2592" w:rsidRDefault="00BB2592" w:rsidP="00BB25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B2592" w:rsidRDefault="00BB2592" w:rsidP="00BB25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B2592" w:rsidRDefault="00BB2592" w:rsidP="00BB25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592" w:rsidRDefault="00BB2592" w:rsidP="00BB25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2592" w:rsidRPr="001B0B26" w:rsidRDefault="00BB2592" w:rsidP="00BB25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B2592" w:rsidRPr="004279F3" w:rsidRDefault="00BB2592" w:rsidP="00BB2592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B2592" w:rsidRDefault="00BB2592" w:rsidP="00BB259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B2592" w:rsidRPr="004279F3" w:rsidRDefault="00BB2592" w:rsidP="00BB2592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B2592" w:rsidRDefault="00BB2592" w:rsidP="00BB25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222F7" w:rsidRDefault="001222F7" w:rsidP="001222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Т. И.:</w:t>
      </w:r>
    </w:p>
    <w:p w:rsidR="00BB2592" w:rsidRDefault="001222F7" w:rsidP="001222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B6F77">
        <w:rPr>
          <w:rFonts w:ascii="Times New Roman" w:hAnsi="Times New Roman" w:cs="Times New Roman"/>
          <w:sz w:val="24"/>
          <w:szCs w:val="24"/>
        </w:rPr>
        <w:t xml:space="preserve"> Поддържам становището, нямам допълнителни искания.</w:t>
      </w:r>
    </w:p>
    <w:p w:rsidR="001222F7" w:rsidRDefault="001222F7" w:rsidP="00BB25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592" w:rsidRDefault="001222F7" w:rsidP="00BB25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</w:t>
      </w:r>
      <w:r w:rsidR="00BB2592">
        <w:rPr>
          <w:rFonts w:ascii="Times New Roman" w:hAnsi="Times New Roman" w:cs="Times New Roman"/>
          <w:sz w:val="24"/>
          <w:szCs w:val="24"/>
        </w:rPr>
        <w:t>.:</w:t>
      </w:r>
    </w:p>
    <w:p w:rsidR="00BB2592" w:rsidRDefault="00BB2592" w:rsidP="00BB6F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Нямам доказателствени искания. </w:t>
      </w:r>
    </w:p>
    <w:p w:rsidR="00BB2592" w:rsidRDefault="00BB2592" w:rsidP="00BB25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2592" w:rsidRDefault="00BB2592" w:rsidP="00BB25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B2592" w:rsidRDefault="00BB2592" w:rsidP="00BB25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B2592" w:rsidRDefault="00BB2592" w:rsidP="00BB259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B2592" w:rsidRDefault="00BB2592" w:rsidP="00BB259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B2592" w:rsidRDefault="00BB2592" w:rsidP="00BB25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2592" w:rsidRDefault="00BB2592" w:rsidP="00BB25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22F7" w:rsidRDefault="001222F7" w:rsidP="001222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И.:</w:t>
      </w:r>
    </w:p>
    <w:p w:rsidR="00955362" w:rsidRDefault="001222F7" w:rsidP="009553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55362">
        <w:rPr>
          <w:rFonts w:ascii="Times New Roman" w:hAnsi="Times New Roman" w:cs="Times New Roman"/>
          <w:sz w:val="24"/>
          <w:szCs w:val="24"/>
        </w:rPr>
        <w:t xml:space="preserve"> </w:t>
      </w:r>
      <w:r w:rsidR="00955362" w:rsidRPr="00955362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955362">
        <w:rPr>
          <w:rFonts w:ascii="Times New Roman" w:hAnsi="Times New Roman" w:cs="Times New Roman"/>
          <w:sz w:val="24"/>
          <w:szCs w:val="24"/>
        </w:rPr>
        <w:t>г</w:t>
      </w:r>
      <w:r w:rsidR="00955362" w:rsidRPr="00955362">
        <w:rPr>
          <w:rFonts w:ascii="Times New Roman" w:hAnsi="Times New Roman" w:cs="Times New Roman"/>
          <w:sz w:val="24"/>
          <w:szCs w:val="24"/>
        </w:rPr>
        <w:t>оспожо председател</w:t>
      </w:r>
      <w:r w:rsidR="00955362">
        <w:rPr>
          <w:rFonts w:ascii="Times New Roman" w:hAnsi="Times New Roman" w:cs="Times New Roman"/>
          <w:sz w:val="24"/>
          <w:szCs w:val="24"/>
        </w:rPr>
        <w:t xml:space="preserve">, </w:t>
      </w:r>
      <w:r w:rsidR="00955362" w:rsidRPr="00955362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955362">
        <w:rPr>
          <w:rFonts w:ascii="Times New Roman" w:hAnsi="Times New Roman" w:cs="Times New Roman"/>
          <w:sz w:val="24"/>
          <w:szCs w:val="24"/>
        </w:rPr>
        <w:t>,</w:t>
      </w:r>
      <w:r w:rsidR="00955362" w:rsidRPr="00955362">
        <w:rPr>
          <w:rFonts w:ascii="Times New Roman" w:hAnsi="Times New Roman" w:cs="Times New Roman"/>
          <w:sz w:val="24"/>
          <w:szCs w:val="24"/>
        </w:rPr>
        <w:t xml:space="preserve"> моля да отхвърл</w:t>
      </w:r>
      <w:r w:rsidR="00955362">
        <w:rPr>
          <w:rFonts w:ascii="Times New Roman" w:hAnsi="Times New Roman" w:cs="Times New Roman"/>
          <w:sz w:val="24"/>
          <w:szCs w:val="24"/>
        </w:rPr>
        <w:t>и</w:t>
      </w:r>
      <w:r w:rsidR="00955362" w:rsidRPr="00955362">
        <w:rPr>
          <w:rFonts w:ascii="Times New Roman" w:hAnsi="Times New Roman" w:cs="Times New Roman"/>
          <w:sz w:val="24"/>
          <w:szCs w:val="24"/>
        </w:rPr>
        <w:t>те жалбата</w:t>
      </w:r>
      <w:r w:rsidR="00955362">
        <w:rPr>
          <w:rFonts w:ascii="Times New Roman" w:hAnsi="Times New Roman" w:cs="Times New Roman"/>
          <w:sz w:val="24"/>
          <w:szCs w:val="24"/>
        </w:rPr>
        <w:t>,</w:t>
      </w:r>
      <w:r w:rsidR="00955362" w:rsidRPr="00955362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</w:t>
      </w:r>
      <w:r w:rsidR="00955362">
        <w:rPr>
          <w:rFonts w:ascii="Times New Roman" w:hAnsi="Times New Roman" w:cs="Times New Roman"/>
          <w:sz w:val="24"/>
          <w:szCs w:val="24"/>
        </w:rPr>
        <w:t>а, и</w:t>
      </w:r>
      <w:r w:rsidR="00955362" w:rsidRPr="00955362">
        <w:rPr>
          <w:rFonts w:ascii="Times New Roman" w:hAnsi="Times New Roman" w:cs="Times New Roman"/>
          <w:sz w:val="24"/>
          <w:szCs w:val="24"/>
        </w:rPr>
        <w:t xml:space="preserve"> </w:t>
      </w:r>
      <w:r w:rsidR="00955362">
        <w:rPr>
          <w:rFonts w:ascii="Times New Roman" w:hAnsi="Times New Roman" w:cs="Times New Roman"/>
          <w:sz w:val="24"/>
          <w:szCs w:val="24"/>
        </w:rPr>
        <w:t>да</w:t>
      </w:r>
      <w:r w:rsidR="00955362" w:rsidRPr="00955362">
        <w:rPr>
          <w:rFonts w:ascii="Times New Roman" w:hAnsi="Times New Roman" w:cs="Times New Roman"/>
          <w:sz w:val="24"/>
          <w:szCs w:val="24"/>
        </w:rPr>
        <w:t xml:space="preserve"> потвърдите постановен</w:t>
      </w:r>
      <w:r w:rsidR="00955362">
        <w:rPr>
          <w:rFonts w:ascii="Times New Roman" w:hAnsi="Times New Roman" w:cs="Times New Roman"/>
          <w:sz w:val="24"/>
          <w:szCs w:val="24"/>
        </w:rPr>
        <w:t>о</w:t>
      </w:r>
      <w:r w:rsidR="00955362" w:rsidRPr="00955362">
        <w:rPr>
          <w:rFonts w:ascii="Times New Roman" w:hAnsi="Times New Roman" w:cs="Times New Roman"/>
          <w:sz w:val="24"/>
          <w:szCs w:val="24"/>
        </w:rPr>
        <w:t>то решение</w:t>
      </w:r>
      <w:r w:rsidR="00955362">
        <w:rPr>
          <w:rFonts w:ascii="Times New Roman" w:hAnsi="Times New Roman" w:cs="Times New Roman"/>
          <w:sz w:val="24"/>
          <w:szCs w:val="24"/>
        </w:rPr>
        <w:t>.</w:t>
      </w:r>
      <w:r w:rsidR="00955362" w:rsidRPr="00955362">
        <w:rPr>
          <w:rFonts w:ascii="Times New Roman" w:hAnsi="Times New Roman" w:cs="Times New Roman"/>
          <w:sz w:val="24"/>
          <w:szCs w:val="24"/>
        </w:rPr>
        <w:t xml:space="preserve"> Моля също да ни присъдите и разноските по делото</w:t>
      </w:r>
      <w:r w:rsidR="00955362">
        <w:rPr>
          <w:rFonts w:ascii="Times New Roman" w:hAnsi="Times New Roman" w:cs="Times New Roman"/>
          <w:sz w:val="24"/>
          <w:szCs w:val="24"/>
        </w:rPr>
        <w:t>,</w:t>
      </w:r>
      <w:r w:rsidR="00955362" w:rsidRPr="00955362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955362">
        <w:rPr>
          <w:rFonts w:ascii="Times New Roman" w:hAnsi="Times New Roman" w:cs="Times New Roman"/>
          <w:sz w:val="24"/>
          <w:szCs w:val="24"/>
        </w:rPr>
        <w:t>м</w:t>
      </w:r>
      <w:r w:rsidR="00955362" w:rsidRPr="00955362">
        <w:rPr>
          <w:rFonts w:ascii="Times New Roman" w:hAnsi="Times New Roman" w:cs="Times New Roman"/>
          <w:sz w:val="24"/>
          <w:szCs w:val="24"/>
        </w:rPr>
        <w:t xml:space="preserve"> списък с разноски и договор за правн</w:t>
      </w:r>
      <w:r w:rsidR="00955362">
        <w:rPr>
          <w:rFonts w:ascii="Times New Roman" w:hAnsi="Times New Roman" w:cs="Times New Roman"/>
          <w:sz w:val="24"/>
          <w:szCs w:val="24"/>
        </w:rPr>
        <w:t>а</w:t>
      </w:r>
      <w:r w:rsidR="00955362" w:rsidRPr="00955362">
        <w:rPr>
          <w:rFonts w:ascii="Times New Roman" w:hAnsi="Times New Roman" w:cs="Times New Roman"/>
          <w:sz w:val="24"/>
          <w:szCs w:val="24"/>
        </w:rPr>
        <w:t xml:space="preserve"> помощ</w:t>
      </w:r>
      <w:r w:rsidR="00955362">
        <w:rPr>
          <w:rFonts w:ascii="Times New Roman" w:hAnsi="Times New Roman" w:cs="Times New Roman"/>
          <w:sz w:val="24"/>
          <w:szCs w:val="24"/>
        </w:rPr>
        <w:t>.</w:t>
      </w:r>
    </w:p>
    <w:p w:rsidR="001222F7" w:rsidRDefault="001222F7" w:rsidP="001222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592" w:rsidRDefault="001222F7" w:rsidP="001222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Б.:</w:t>
      </w:r>
    </w:p>
    <w:p w:rsidR="002867EF" w:rsidRDefault="00BB2592" w:rsidP="00286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</w:t>
      </w:r>
      <w:r w:rsidR="002867EF">
        <w:rPr>
          <w:rFonts w:ascii="Times New Roman" w:hAnsi="Times New Roman" w:cs="Times New Roman"/>
          <w:sz w:val="24"/>
          <w:szCs w:val="24"/>
        </w:rPr>
        <w:t>комисия, моля с оглед п</w:t>
      </w:r>
      <w:r w:rsidR="002867EF" w:rsidRPr="002867EF">
        <w:rPr>
          <w:rFonts w:ascii="Times New Roman" w:hAnsi="Times New Roman" w:cs="Times New Roman"/>
          <w:sz w:val="24"/>
          <w:szCs w:val="24"/>
        </w:rPr>
        <w:t>одробно изложените в становището ни съображения да оставите пред</w:t>
      </w:r>
      <w:r w:rsidR="002867EF">
        <w:rPr>
          <w:rFonts w:ascii="Times New Roman" w:hAnsi="Times New Roman" w:cs="Times New Roman"/>
          <w:sz w:val="24"/>
          <w:szCs w:val="24"/>
        </w:rPr>
        <w:t>я</w:t>
      </w:r>
      <w:r w:rsidR="002867EF" w:rsidRPr="002867EF">
        <w:rPr>
          <w:rFonts w:ascii="Times New Roman" w:hAnsi="Times New Roman" w:cs="Times New Roman"/>
          <w:sz w:val="24"/>
          <w:szCs w:val="24"/>
        </w:rPr>
        <w:t>вената жалба без уважение</w:t>
      </w:r>
      <w:r w:rsidR="002867EF">
        <w:rPr>
          <w:rFonts w:ascii="Times New Roman" w:hAnsi="Times New Roman" w:cs="Times New Roman"/>
          <w:sz w:val="24"/>
          <w:szCs w:val="24"/>
        </w:rPr>
        <w:t>,</w:t>
      </w:r>
      <w:r w:rsidR="002867EF" w:rsidRPr="002867EF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2867EF">
        <w:rPr>
          <w:rFonts w:ascii="Times New Roman" w:hAnsi="Times New Roman" w:cs="Times New Roman"/>
          <w:sz w:val="24"/>
          <w:szCs w:val="24"/>
        </w:rPr>
        <w:t>а,</w:t>
      </w:r>
      <w:r w:rsidR="002867EF" w:rsidRPr="002867EF">
        <w:rPr>
          <w:rFonts w:ascii="Times New Roman" w:hAnsi="Times New Roman" w:cs="Times New Roman"/>
          <w:sz w:val="24"/>
          <w:szCs w:val="24"/>
        </w:rPr>
        <w:t xml:space="preserve"> както и да потвърдите решението на възложителя</w:t>
      </w:r>
      <w:r w:rsidR="002867EF">
        <w:rPr>
          <w:rFonts w:ascii="Times New Roman" w:hAnsi="Times New Roman" w:cs="Times New Roman"/>
          <w:sz w:val="24"/>
          <w:szCs w:val="24"/>
        </w:rPr>
        <w:t>. Н</w:t>
      </w:r>
      <w:r w:rsidR="002867EF" w:rsidRPr="002867EF">
        <w:rPr>
          <w:rFonts w:ascii="Times New Roman" w:hAnsi="Times New Roman" w:cs="Times New Roman"/>
          <w:sz w:val="24"/>
          <w:szCs w:val="24"/>
        </w:rPr>
        <w:t>е претендираме заплащане на разноски</w:t>
      </w:r>
      <w:r w:rsidR="002867EF">
        <w:rPr>
          <w:rFonts w:ascii="Times New Roman" w:hAnsi="Times New Roman" w:cs="Times New Roman"/>
          <w:sz w:val="24"/>
          <w:szCs w:val="24"/>
        </w:rPr>
        <w:t>,</w:t>
      </w:r>
      <w:r w:rsidR="002867EF" w:rsidRPr="002867EF">
        <w:rPr>
          <w:rFonts w:ascii="Times New Roman" w:hAnsi="Times New Roman" w:cs="Times New Roman"/>
          <w:sz w:val="24"/>
          <w:szCs w:val="24"/>
        </w:rPr>
        <w:t xml:space="preserve"> правим възра</w:t>
      </w:r>
      <w:r w:rsidR="002867EF">
        <w:rPr>
          <w:rFonts w:ascii="Times New Roman" w:hAnsi="Times New Roman" w:cs="Times New Roman"/>
          <w:sz w:val="24"/>
          <w:szCs w:val="24"/>
        </w:rPr>
        <w:t>ж</w:t>
      </w:r>
      <w:r w:rsidR="002867EF" w:rsidRPr="002867EF">
        <w:rPr>
          <w:rFonts w:ascii="Times New Roman" w:hAnsi="Times New Roman" w:cs="Times New Roman"/>
          <w:sz w:val="24"/>
          <w:szCs w:val="24"/>
        </w:rPr>
        <w:t>ени</w:t>
      </w:r>
      <w:r w:rsidR="002867EF">
        <w:rPr>
          <w:rFonts w:ascii="Times New Roman" w:hAnsi="Times New Roman" w:cs="Times New Roman"/>
          <w:sz w:val="24"/>
          <w:szCs w:val="24"/>
        </w:rPr>
        <w:t>е з</w:t>
      </w:r>
      <w:r w:rsidR="002867EF" w:rsidRPr="002867EF">
        <w:rPr>
          <w:rFonts w:ascii="Times New Roman" w:hAnsi="Times New Roman" w:cs="Times New Roman"/>
          <w:sz w:val="24"/>
          <w:szCs w:val="24"/>
        </w:rPr>
        <w:t>а прекомерност на претен</w:t>
      </w:r>
      <w:r w:rsidR="002867EF">
        <w:rPr>
          <w:rFonts w:ascii="Times New Roman" w:hAnsi="Times New Roman" w:cs="Times New Roman"/>
          <w:sz w:val="24"/>
          <w:szCs w:val="24"/>
        </w:rPr>
        <w:t>ди</w:t>
      </w:r>
      <w:r w:rsidR="002867EF" w:rsidRPr="002867EF">
        <w:rPr>
          <w:rFonts w:ascii="Times New Roman" w:hAnsi="Times New Roman" w:cs="Times New Roman"/>
          <w:sz w:val="24"/>
          <w:szCs w:val="24"/>
        </w:rPr>
        <w:t xml:space="preserve">раните от </w:t>
      </w:r>
      <w:r w:rsidR="002867EF">
        <w:rPr>
          <w:rFonts w:ascii="Times New Roman" w:hAnsi="Times New Roman" w:cs="Times New Roman"/>
          <w:sz w:val="24"/>
          <w:szCs w:val="24"/>
        </w:rPr>
        <w:t>жалбоп</w:t>
      </w:r>
      <w:r w:rsidR="002867EF" w:rsidRPr="002867EF">
        <w:rPr>
          <w:rFonts w:ascii="Times New Roman" w:hAnsi="Times New Roman" w:cs="Times New Roman"/>
          <w:sz w:val="24"/>
          <w:szCs w:val="24"/>
        </w:rPr>
        <w:t>одателя такива.</w:t>
      </w:r>
    </w:p>
    <w:p w:rsidR="00BB2592" w:rsidRDefault="00BB2592" w:rsidP="00BB25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592" w:rsidRDefault="00BB2592" w:rsidP="00BB25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B2592" w:rsidRDefault="00BB2592" w:rsidP="00BB25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B2592" w:rsidRDefault="00BB2592" w:rsidP="00BB259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B2592" w:rsidRDefault="00BB2592" w:rsidP="00BB259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B2592" w:rsidRDefault="00BB2592" w:rsidP="00BB25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B2592" w:rsidRDefault="00BB2592" w:rsidP="00BB25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592" w:rsidRDefault="00BB2592" w:rsidP="00BB259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67EF" w:rsidRDefault="002867EF" w:rsidP="00BB259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67EF" w:rsidRDefault="002867EF" w:rsidP="00BB259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B2592" w:rsidRDefault="00BB2592" w:rsidP="00BB2592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B2592" w:rsidRDefault="00BB2592" w:rsidP="00BB259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592" w:rsidRDefault="00BB2592" w:rsidP="00BB259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B2592" w:rsidRDefault="00BB2592" w:rsidP="00BB259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592" w:rsidRDefault="00BB2592" w:rsidP="00BB259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B2592" w:rsidRDefault="00BB2592" w:rsidP="00BB259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B2592" w:rsidRDefault="00BB2592" w:rsidP="00BB2592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B2592" w:rsidRDefault="00BB2592" w:rsidP="00BB2592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C6E" w:rsidRDefault="00D42C6E">
      <w:pPr>
        <w:spacing w:after="0" w:line="240" w:lineRule="auto"/>
      </w:pPr>
      <w:r>
        <w:separator/>
      </w:r>
    </w:p>
  </w:endnote>
  <w:endnote w:type="continuationSeparator" w:id="0">
    <w:p w:rsidR="00D42C6E" w:rsidRDefault="00D42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B25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67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42C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C6E" w:rsidRDefault="00D42C6E">
      <w:pPr>
        <w:spacing w:after="0" w:line="240" w:lineRule="auto"/>
      </w:pPr>
      <w:r>
        <w:separator/>
      </w:r>
    </w:p>
  </w:footnote>
  <w:footnote w:type="continuationSeparator" w:id="0">
    <w:p w:rsidR="00D42C6E" w:rsidRDefault="00D42C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592"/>
    <w:rsid w:val="00037F56"/>
    <w:rsid w:val="001222F7"/>
    <w:rsid w:val="002867EF"/>
    <w:rsid w:val="00955362"/>
    <w:rsid w:val="009A1EC8"/>
    <w:rsid w:val="00BB2592"/>
    <w:rsid w:val="00BB6F77"/>
    <w:rsid w:val="00D4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6ED65"/>
  <w15:chartTrackingRefBased/>
  <w15:docId w15:val="{83987A81-59E7-44E9-A40A-F8804138B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592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B2592"/>
  </w:style>
  <w:style w:type="paragraph" w:styleId="Footer">
    <w:name w:val="footer"/>
    <w:basedOn w:val="Normal"/>
    <w:link w:val="FooterChar"/>
    <w:uiPriority w:val="99"/>
    <w:unhideWhenUsed/>
    <w:rsid w:val="00BB2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592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B259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B259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BB6F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364</Words>
  <Characters>2079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2023-11-29T14:07:00Z</dcterms:created>
  <dcterms:modified xsi:type="dcterms:W3CDTF">2023-12-04T10:33:00Z</dcterms:modified>
</cp:coreProperties>
</file>